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EFBAB" w14:textId="7ED971DA" w:rsidR="0077172F" w:rsidRDefault="0077172F" w:rsidP="00A64619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A64619">
        <w:rPr>
          <w:rFonts w:ascii="Times New Roman" w:hAnsi="Times New Roman" w:cs="Times New Roman"/>
          <w:sz w:val="28"/>
          <w:szCs w:val="28"/>
          <w:lang w:val="kk-KZ"/>
        </w:rPr>
        <w:t>Теориялық сұрақтар</w:t>
      </w:r>
    </w:p>
    <w:p w14:paraId="76F1B253" w14:textId="77777777" w:rsidR="00A64619" w:rsidRPr="00A64619" w:rsidRDefault="00A64619" w:rsidP="00A64619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12FE7E15" w14:textId="77777777" w:rsidR="0077172F" w:rsidRPr="00A64619" w:rsidRDefault="0077172F" w:rsidP="0077172F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D6DF55B" w14:textId="31531D5A" w:rsidR="004D7C33" w:rsidRPr="00A64619" w:rsidRDefault="0077172F" w:rsidP="004D7C33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64619">
        <w:rPr>
          <w:rFonts w:ascii="Times New Roman" w:hAnsi="Times New Roman" w:cs="Times New Roman"/>
          <w:sz w:val="28"/>
          <w:szCs w:val="28"/>
        </w:rPr>
        <w:t>Проектирование и создание информационных систем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4D7C33" w:rsidRPr="00A64619">
        <w:rPr>
          <w:rFonts w:ascii="Times New Roman" w:hAnsi="Times New Roman" w:cs="Times New Roman"/>
          <w:sz w:val="28"/>
          <w:szCs w:val="28"/>
        </w:rPr>
        <w:t>Ақпараттық жүйелерді жобалау және құру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14:paraId="5C99E1A2" w14:textId="77777777" w:rsidR="00A64619" w:rsidRPr="00A64619" w:rsidRDefault="00A64619" w:rsidP="00A64619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5887E1F1" w14:textId="77777777" w:rsidR="00A64619" w:rsidRPr="00A64619" w:rsidRDefault="00A64619" w:rsidP="00A64619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5F0C75B2" w14:textId="6FF3BAD5" w:rsidR="0077172F" w:rsidRPr="00A64619" w:rsidRDefault="0077172F" w:rsidP="004D7C33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Этапы </w:t>
      </w:r>
      <w:r w:rsidRPr="00A64619">
        <w:rPr>
          <w:rFonts w:ascii="Times New Roman" w:hAnsi="Times New Roman" w:cs="Times New Roman"/>
          <w:sz w:val="28"/>
          <w:szCs w:val="28"/>
        </w:rPr>
        <w:t xml:space="preserve"> жизненного цикла разработки </w:t>
      </w:r>
      <w:r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информационных </w:t>
      </w:r>
      <w:r w:rsidRPr="00A64619">
        <w:rPr>
          <w:rFonts w:ascii="Times New Roman" w:hAnsi="Times New Roman" w:cs="Times New Roman"/>
          <w:sz w:val="28"/>
          <w:szCs w:val="28"/>
        </w:rPr>
        <w:t>систем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4D7C33" w:rsidRPr="00A64619">
        <w:rPr>
          <w:rFonts w:ascii="Times New Roman" w:hAnsi="Times New Roman" w:cs="Times New Roman"/>
          <w:sz w:val="28"/>
          <w:szCs w:val="28"/>
        </w:rPr>
        <w:t>Ақпараттық жүйелерді</w:t>
      </w:r>
      <w:r w:rsidR="004D7C33" w:rsidRPr="00A64619">
        <w:rPr>
          <w:rFonts w:ascii="Times New Roman" w:hAnsi="Times New Roman" w:cs="Times New Roman"/>
          <w:sz w:val="28"/>
          <w:szCs w:val="28"/>
          <w:lang w:val="kk-KZ"/>
        </w:rPr>
        <w:t xml:space="preserve"> әзірлеудің </w:t>
      </w:r>
      <w:r w:rsidR="004D7C33" w:rsidRPr="00A64619">
        <w:rPr>
          <w:rFonts w:ascii="Times New Roman" w:hAnsi="Times New Roman" w:cs="Times New Roman"/>
          <w:sz w:val="28"/>
          <w:szCs w:val="28"/>
        </w:rPr>
        <w:t xml:space="preserve"> өмірлік циклінің кезеңдері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14:paraId="745366E0" w14:textId="1671D8D3" w:rsidR="00A64619" w:rsidRDefault="00A64619" w:rsidP="00A64619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6A1B7AE0" w14:textId="77777777" w:rsidR="00A64619" w:rsidRPr="00A64619" w:rsidRDefault="00A64619" w:rsidP="00A64619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1F038909" w14:textId="008F8101" w:rsidR="004D7C33" w:rsidRPr="00A64619" w:rsidRDefault="0077172F" w:rsidP="004D7C33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64619">
        <w:rPr>
          <w:rFonts w:ascii="Times New Roman" w:hAnsi="Times New Roman" w:cs="Times New Roman"/>
          <w:sz w:val="28"/>
          <w:szCs w:val="28"/>
        </w:rPr>
        <w:t>Что такое жизненный цикл разработки системы</w:t>
      </w:r>
      <w:r w:rsidR="004D7C33" w:rsidRPr="00A64619">
        <w:rPr>
          <w:rFonts w:ascii="Times New Roman" w:hAnsi="Times New Roman" w:cs="Times New Roman"/>
          <w:sz w:val="28"/>
          <w:szCs w:val="28"/>
          <w:lang w:val="en-US"/>
        </w:rPr>
        <w:t>?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  (</w:t>
      </w:r>
      <w:r w:rsidR="004D7C33" w:rsidRPr="00A64619">
        <w:rPr>
          <w:rFonts w:ascii="Times New Roman" w:hAnsi="Times New Roman" w:cs="Times New Roman"/>
          <w:sz w:val="28"/>
          <w:szCs w:val="28"/>
        </w:rPr>
        <w:t xml:space="preserve">Жүйені </w:t>
      </w:r>
      <w:r w:rsidR="004D7C33" w:rsidRPr="00A64619">
        <w:rPr>
          <w:rFonts w:ascii="Times New Roman" w:hAnsi="Times New Roman" w:cs="Times New Roman"/>
          <w:sz w:val="28"/>
          <w:szCs w:val="28"/>
          <w:lang w:val="kk-KZ"/>
        </w:rPr>
        <w:t xml:space="preserve">әзірлеудің </w:t>
      </w:r>
      <w:r w:rsidR="004D7C33" w:rsidRPr="00A64619">
        <w:rPr>
          <w:rFonts w:ascii="Times New Roman" w:hAnsi="Times New Roman" w:cs="Times New Roman"/>
          <w:sz w:val="28"/>
          <w:szCs w:val="28"/>
        </w:rPr>
        <w:t xml:space="preserve"> өмірлік циклі дегеніміз не?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25BDFB2A" w14:textId="3B45D438" w:rsidR="0077172F" w:rsidRDefault="0077172F" w:rsidP="004D7C33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</w:p>
    <w:p w14:paraId="773613EC" w14:textId="77777777" w:rsidR="00A64619" w:rsidRPr="00A64619" w:rsidRDefault="00A64619" w:rsidP="004D7C33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</w:p>
    <w:p w14:paraId="3840E56A" w14:textId="61128FD4" w:rsidR="0077172F" w:rsidRPr="00A64619" w:rsidRDefault="0077172F" w:rsidP="004D7C33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64619">
        <w:rPr>
          <w:rFonts w:ascii="Times New Roman" w:hAnsi="Times New Roman" w:cs="Times New Roman"/>
          <w:sz w:val="28"/>
          <w:szCs w:val="28"/>
        </w:rPr>
        <w:t>Жизненный цикл разработки системы</w:t>
      </w:r>
      <w:r w:rsidRPr="00A64619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A64619">
        <w:rPr>
          <w:rFonts w:ascii="Times New Roman" w:hAnsi="Times New Roman" w:cs="Times New Roman"/>
          <w:sz w:val="28"/>
          <w:szCs w:val="28"/>
        </w:rPr>
        <w:t>Этап планирования</w:t>
      </w:r>
      <w:r w:rsidRPr="00A6461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4D7C33" w:rsidRPr="00A64619">
        <w:rPr>
          <w:rFonts w:ascii="Times New Roman" w:hAnsi="Times New Roman" w:cs="Times New Roman"/>
          <w:sz w:val="28"/>
          <w:szCs w:val="28"/>
        </w:rPr>
        <w:t xml:space="preserve">Жүйені </w:t>
      </w:r>
      <w:r w:rsidR="004D7C33" w:rsidRPr="00A64619">
        <w:rPr>
          <w:rFonts w:ascii="Times New Roman" w:hAnsi="Times New Roman" w:cs="Times New Roman"/>
          <w:sz w:val="28"/>
          <w:szCs w:val="28"/>
          <w:lang w:val="kk-KZ"/>
        </w:rPr>
        <w:t xml:space="preserve">әзірлеудің </w:t>
      </w:r>
      <w:r w:rsidR="004D7C33" w:rsidRPr="00A64619">
        <w:rPr>
          <w:rFonts w:ascii="Times New Roman" w:hAnsi="Times New Roman" w:cs="Times New Roman"/>
          <w:sz w:val="28"/>
          <w:szCs w:val="28"/>
        </w:rPr>
        <w:t xml:space="preserve"> өмірлік циклі. Жоспарлау кезеңі.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202494B4" w14:textId="15C2D382" w:rsidR="004D7C33" w:rsidRPr="00A64619" w:rsidRDefault="004D7C33" w:rsidP="004D7C33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13E4419" w14:textId="77777777" w:rsidR="00A64619" w:rsidRPr="00A64619" w:rsidRDefault="00A64619" w:rsidP="004D7C33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28E9C7" w14:textId="017F3B48" w:rsidR="004D7C33" w:rsidRPr="00A64619" w:rsidRDefault="0077172F" w:rsidP="004D7C33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64619">
        <w:rPr>
          <w:rFonts w:ascii="Times New Roman" w:hAnsi="Times New Roman" w:cs="Times New Roman"/>
          <w:sz w:val="28"/>
          <w:szCs w:val="28"/>
        </w:rPr>
        <w:t>Жизненный цикл разработки системы</w:t>
      </w:r>
      <w:r w:rsidRPr="00A64619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A64619">
        <w:rPr>
          <w:rFonts w:ascii="Times New Roman" w:hAnsi="Times New Roman" w:cs="Times New Roman"/>
          <w:sz w:val="28"/>
          <w:szCs w:val="28"/>
        </w:rPr>
        <w:t>Этап проектирования</w:t>
      </w:r>
      <w:r w:rsidRPr="00A6461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4D7C33" w:rsidRPr="00A64619">
        <w:rPr>
          <w:rFonts w:ascii="Times New Roman" w:hAnsi="Times New Roman" w:cs="Times New Roman"/>
          <w:sz w:val="28"/>
          <w:szCs w:val="28"/>
        </w:rPr>
        <w:t xml:space="preserve">Жүйені </w:t>
      </w:r>
      <w:r w:rsidR="004D7C33" w:rsidRPr="00A64619">
        <w:rPr>
          <w:rFonts w:ascii="Times New Roman" w:hAnsi="Times New Roman" w:cs="Times New Roman"/>
          <w:sz w:val="28"/>
          <w:szCs w:val="28"/>
          <w:lang w:val="kk-KZ"/>
        </w:rPr>
        <w:t xml:space="preserve">әзірлеудің </w:t>
      </w:r>
      <w:r w:rsidR="004D7C33" w:rsidRPr="00A64619">
        <w:rPr>
          <w:rFonts w:ascii="Times New Roman" w:hAnsi="Times New Roman" w:cs="Times New Roman"/>
          <w:sz w:val="28"/>
          <w:szCs w:val="28"/>
        </w:rPr>
        <w:t xml:space="preserve"> өмірлік циклі. Жобалау кезеңі.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0911E1B2" w14:textId="1CC73180" w:rsidR="004D7C33" w:rsidRDefault="004D7C33" w:rsidP="004D7C33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599371FF" w14:textId="77777777" w:rsidR="00A64619" w:rsidRPr="00A64619" w:rsidRDefault="00A64619" w:rsidP="004D7C33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4FF2EC8C" w14:textId="4E9B7D40" w:rsidR="0077172F" w:rsidRPr="00A64619" w:rsidRDefault="0077172F" w:rsidP="004D7C33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64619">
        <w:rPr>
          <w:rFonts w:ascii="Times New Roman" w:hAnsi="Times New Roman" w:cs="Times New Roman"/>
          <w:sz w:val="28"/>
          <w:szCs w:val="28"/>
        </w:rPr>
        <w:t>Жизненный цикл разработки системы</w:t>
      </w:r>
      <w:r w:rsidRPr="00A64619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A64619">
        <w:rPr>
          <w:rFonts w:ascii="Times New Roman" w:hAnsi="Times New Roman" w:cs="Times New Roman"/>
          <w:sz w:val="28"/>
          <w:szCs w:val="28"/>
        </w:rPr>
        <w:t>Этап разработки</w:t>
      </w:r>
      <w:r w:rsidRPr="00A6461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4D7C33" w:rsidRPr="00A64619">
        <w:rPr>
          <w:rFonts w:ascii="Times New Roman" w:hAnsi="Times New Roman" w:cs="Times New Roman"/>
          <w:sz w:val="28"/>
          <w:szCs w:val="28"/>
        </w:rPr>
        <w:t xml:space="preserve">Жүйені </w:t>
      </w:r>
      <w:r w:rsidR="004D7C33" w:rsidRPr="00A64619">
        <w:rPr>
          <w:rFonts w:ascii="Times New Roman" w:hAnsi="Times New Roman" w:cs="Times New Roman"/>
          <w:sz w:val="28"/>
          <w:szCs w:val="28"/>
          <w:lang w:val="kk-KZ"/>
        </w:rPr>
        <w:t xml:space="preserve">әзірлеудің </w:t>
      </w:r>
      <w:r w:rsidR="004D7C33" w:rsidRPr="00A64619">
        <w:rPr>
          <w:rFonts w:ascii="Times New Roman" w:hAnsi="Times New Roman" w:cs="Times New Roman"/>
          <w:sz w:val="28"/>
          <w:szCs w:val="28"/>
        </w:rPr>
        <w:t xml:space="preserve"> өмірлік циклі. </w:t>
      </w:r>
      <w:r w:rsidR="004D7C33" w:rsidRPr="00A64619">
        <w:rPr>
          <w:rFonts w:ascii="Times New Roman" w:hAnsi="Times New Roman" w:cs="Times New Roman"/>
          <w:sz w:val="28"/>
          <w:szCs w:val="28"/>
          <w:lang w:val="kk-KZ"/>
        </w:rPr>
        <w:t>Әзірлеу</w:t>
      </w:r>
      <w:r w:rsidR="004D7C33" w:rsidRPr="00A64619">
        <w:rPr>
          <w:rFonts w:ascii="Times New Roman" w:hAnsi="Times New Roman" w:cs="Times New Roman"/>
          <w:sz w:val="28"/>
          <w:szCs w:val="28"/>
        </w:rPr>
        <w:t xml:space="preserve"> кезеңі</w:t>
      </w:r>
      <w:r w:rsidR="004D7C33" w:rsidRPr="00A64619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0350998A" w14:textId="3F1F75AE" w:rsidR="004D7C33" w:rsidRPr="00A64619" w:rsidRDefault="004D7C33" w:rsidP="004D7C33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108FD3BC" w14:textId="77777777" w:rsidR="00A64619" w:rsidRPr="00A64619" w:rsidRDefault="00A64619" w:rsidP="004D7C33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3D8945CE" w14:textId="5647CBFF" w:rsidR="00A64619" w:rsidRPr="00A64619" w:rsidRDefault="00A64619" w:rsidP="00A64619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64619">
        <w:rPr>
          <w:rFonts w:ascii="Times New Roman" w:hAnsi="Times New Roman" w:cs="Times New Roman"/>
          <w:sz w:val="28"/>
          <w:szCs w:val="28"/>
        </w:rPr>
        <w:t xml:space="preserve">Основные  методологий SDLC (Software Development Life Cycle). Приведите описание одной модели. </w:t>
      </w:r>
    </w:p>
    <w:p w14:paraId="541E31DB" w14:textId="69A10D57" w:rsidR="00A64619" w:rsidRPr="00A64619" w:rsidRDefault="00A64619" w:rsidP="00A64619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A64619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A64619">
        <w:rPr>
          <w:rFonts w:ascii="Times New Roman" w:hAnsi="Times New Roman" w:cs="Times New Roman"/>
          <w:sz w:val="28"/>
          <w:szCs w:val="28"/>
        </w:rPr>
        <w:t xml:space="preserve">SDLC (Software Development Life Cycle) негізгі әдістемелері. </w:t>
      </w:r>
      <w:r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Кез келген </w:t>
      </w:r>
      <w:r w:rsidRPr="00A64619">
        <w:rPr>
          <w:rFonts w:ascii="Times New Roman" w:hAnsi="Times New Roman" w:cs="Times New Roman"/>
          <w:sz w:val="28"/>
          <w:szCs w:val="28"/>
        </w:rPr>
        <w:t>бір</w:t>
      </w:r>
      <w:r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 модельге </w:t>
      </w:r>
      <w:r w:rsidRPr="00A64619">
        <w:rPr>
          <w:rFonts w:ascii="Times New Roman" w:hAnsi="Times New Roman" w:cs="Times New Roman"/>
          <w:sz w:val="28"/>
          <w:szCs w:val="28"/>
        </w:rPr>
        <w:t xml:space="preserve"> сипаттама беріңіз.</w:t>
      </w:r>
      <w:r w:rsidRPr="00A64619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1B69DF83" w14:textId="37760C37" w:rsidR="00A64619" w:rsidRPr="00A64619" w:rsidRDefault="00A64619" w:rsidP="00A64619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6BF6608" w14:textId="78BA92C2" w:rsidR="00A64619" w:rsidRDefault="00A64619" w:rsidP="00A64619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5FCAC03" w14:textId="2C8A2682" w:rsidR="0077172F" w:rsidRPr="00A64619" w:rsidRDefault="0077172F" w:rsidP="00A64619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64619">
        <w:rPr>
          <w:rFonts w:ascii="Times New Roman" w:hAnsi="Times New Roman" w:cs="Times New Roman"/>
          <w:sz w:val="28"/>
          <w:szCs w:val="28"/>
        </w:rPr>
        <w:t>Жизненный цикл разработки системы</w:t>
      </w:r>
      <w:r w:rsidRPr="00A64619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A64619">
        <w:rPr>
          <w:rFonts w:ascii="Times New Roman" w:hAnsi="Times New Roman" w:cs="Times New Roman"/>
          <w:sz w:val="28"/>
          <w:szCs w:val="28"/>
        </w:rPr>
        <w:t>Этап тестирования</w:t>
      </w:r>
      <w:r w:rsidR="00A64619" w:rsidRPr="00A64619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A64619" w:rsidRPr="00A64619">
        <w:rPr>
          <w:rFonts w:ascii="Times New Roman" w:hAnsi="Times New Roman" w:cs="Times New Roman"/>
          <w:sz w:val="28"/>
          <w:szCs w:val="28"/>
        </w:rPr>
        <w:t xml:space="preserve">Жүйені </w:t>
      </w:r>
      <w:r w:rsidR="00A64619" w:rsidRPr="00A64619">
        <w:rPr>
          <w:rFonts w:ascii="Times New Roman" w:hAnsi="Times New Roman" w:cs="Times New Roman"/>
          <w:sz w:val="28"/>
          <w:szCs w:val="28"/>
          <w:lang w:val="kk-KZ"/>
        </w:rPr>
        <w:t xml:space="preserve">әзірлеудің </w:t>
      </w:r>
      <w:r w:rsidR="00A64619" w:rsidRPr="00A64619">
        <w:rPr>
          <w:rFonts w:ascii="Times New Roman" w:hAnsi="Times New Roman" w:cs="Times New Roman"/>
          <w:sz w:val="28"/>
          <w:szCs w:val="28"/>
        </w:rPr>
        <w:t xml:space="preserve"> өмірлік циклі. Тестілеу кезеңі</w:t>
      </w:r>
      <w:r w:rsidR="00A64619" w:rsidRPr="00A64619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4AF41EA5" w14:textId="07C9EE45" w:rsidR="00A64619" w:rsidRPr="00A64619" w:rsidRDefault="00A64619" w:rsidP="00A64619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C6723B" w14:textId="20191EDF" w:rsidR="00A64619" w:rsidRPr="00A64619" w:rsidRDefault="00A64619" w:rsidP="00A64619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64619" w:rsidRPr="00A64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E6F74"/>
    <w:multiLevelType w:val="hybridMultilevel"/>
    <w:tmpl w:val="E9BA343A"/>
    <w:lvl w:ilvl="0" w:tplc="CF02F84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C276A6"/>
    <w:multiLevelType w:val="hybridMultilevel"/>
    <w:tmpl w:val="295E8A52"/>
    <w:lvl w:ilvl="0" w:tplc="20000011">
      <w:start w:val="1"/>
      <w:numFmt w:val="decimal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C5728F"/>
    <w:multiLevelType w:val="hybridMultilevel"/>
    <w:tmpl w:val="57F834CA"/>
    <w:lvl w:ilvl="0" w:tplc="20000011">
      <w:start w:val="1"/>
      <w:numFmt w:val="decimal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72F"/>
    <w:rsid w:val="000D29D5"/>
    <w:rsid w:val="0015341B"/>
    <w:rsid w:val="001F6E2E"/>
    <w:rsid w:val="002F667D"/>
    <w:rsid w:val="00347FC0"/>
    <w:rsid w:val="0038091D"/>
    <w:rsid w:val="00387046"/>
    <w:rsid w:val="003E37B3"/>
    <w:rsid w:val="004D7C33"/>
    <w:rsid w:val="006D62BE"/>
    <w:rsid w:val="0077172F"/>
    <w:rsid w:val="0087440C"/>
    <w:rsid w:val="008D49C0"/>
    <w:rsid w:val="00924BA6"/>
    <w:rsid w:val="009D0377"/>
    <w:rsid w:val="00A64619"/>
    <w:rsid w:val="00AD2FCC"/>
    <w:rsid w:val="00AF13CA"/>
    <w:rsid w:val="00CA5F5F"/>
    <w:rsid w:val="00D07818"/>
    <w:rsid w:val="00F008A5"/>
    <w:rsid w:val="00FC28CD"/>
    <w:rsid w:val="00FD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A5AFD"/>
  <w15:chartTrackingRefBased/>
  <w15:docId w15:val="{4E287A8B-9DAC-4A27-93EF-D313C9E99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172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87046"/>
    <w:rPr>
      <w:color w:val="0000FF"/>
      <w:u w:val="single"/>
    </w:rPr>
  </w:style>
  <w:style w:type="paragraph" w:customStyle="1" w:styleId="Default">
    <w:name w:val="Default"/>
    <w:rsid w:val="00FC28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5</cp:revision>
  <dcterms:created xsi:type="dcterms:W3CDTF">2025-10-16T08:42:00Z</dcterms:created>
  <dcterms:modified xsi:type="dcterms:W3CDTF">2025-10-16T09:18:00Z</dcterms:modified>
</cp:coreProperties>
</file>